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59" w:rsidRDefault="00861459" w:rsidP="00861459">
      <w:pPr>
        <w:jc w:val="center"/>
        <w:rPr>
          <w:b/>
        </w:rPr>
      </w:pPr>
      <w:r>
        <w:rPr>
          <w:sz w:val="36"/>
          <w:szCs w:val="36"/>
        </w:rPr>
        <w:t>DEVOCIONAL</w:t>
      </w:r>
      <w:r>
        <w:rPr>
          <w:sz w:val="36"/>
          <w:szCs w:val="36"/>
        </w:rPr>
        <w:br/>
      </w:r>
      <w:bookmarkStart w:id="0" w:name="_GoBack"/>
      <w:bookmarkEnd w:id="0"/>
      <w:r w:rsidRPr="00861459">
        <w:rPr>
          <w:sz w:val="36"/>
          <w:szCs w:val="36"/>
        </w:rPr>
        <w:br/>
      </w:r>
      <w:r w:rsidR="001C70E3">
        <w:rPr>
          <w:b/>
          <w:sz w:val="36"/>
          <w:szCs w:val="36"/>
        </w:rPr>
        <w:t>Oh! Quanto Amo A Tua Lei</w:t>
      </w:r>
      <w:r w:rsidRPr="00861459">
        <w:rPr>
          <w:b/>
          <w:sz w:val="36"/>
          <w:szCs w:val="36"/>
        </w:rPr>
        <w:t>!</w:t>
      </w:r>
    </w:p>
    <w:p w:rsidR="00861459" w:rsidRDefault="00861459" w:rsidP="00861459">
      <w:pPr>
        <w:jc w:val="center"/>
      </w:pPr>
      <w:r>
        <w:t>Valdenira Nunes de Menezes Silva</w:t>
      </w:r>
    </w:p>
    <w:p w:rsidR="00DA575C" w:rsidRPr="00EE3F0B" w:rsidRDefault="00861459">
      <w:pPr>
        <w:rPr>
          <w:color w:val="FF0000"/>
        </w:rPr>
      </w:pPr>
      <w:r>
        <w:br/>
      </w:r>
      <w:r>
        <w:rPr>
          <w:color w:val="0000FF"/>
        </w:rPr>
        <w:t xml:space="preserve">"Oh! </w:t>
      </w:r>
      <w:r w:rsidR="00A85EBF">
        <w:rPr>
          <w:color w:val="0000FF"/>
        </w:rPr>
        <w:t>quanto amo a Tua lei! É a minha meditação em todo o dia."</w:t>
      </w:r>
      <w:r w:rsidR="00A85EBF">
        <w:t xml:space="preserve"> (Sal 119:97</w:t>
      </w:r>
      <w:proofErr w:type="gramStart"/>
      <w:r w:rsidR="00A85EBF">
        <w:t>)</w:t>
      </w:r>
      <w:proofErr w:type="gramEnd"/>
      <w:r w:rsidR="00A85EBF">
        <w:br/>
      </w:r>
      <w:r w:rsidR="00A85EBF">
        <w:br/>
        <w:t xml:space="preserve">Alguém, certa vez, disse que </w:t>
      </w:r>
      <w:r w:rsidR="00A85EBF">
        <w:rPr>
          <w:i/>
        </w:rPr>
        <w:t>"uma Bíblia bem lida é um sinal de uma alma bem alimentada."</w:t>
      </w:r>
      <w:r w:rsidR="00A85EBF">
        <w:t xml:space="preserve"> Isso é verdade, pois a mim, ela ensina que se eu conhecer</w:t>
      </w:r>
      <w:r w:rsidR="001C3F84">
        <w:t xml:space="preserve"> os mandamentos do Senhor eu me torno mais sábia...</w:t>
      </w:r>
      <w:r w:rsidR="001C3F84">
        <w:br/>
        <w:t>1- quanto ao meu andar por caminhos que vão agradar ao Senhor;</w:t>
      </w:r>
      <w:r w:rsidR="001C3F84">
        <w:br/>
        <w:t>2- quanto à maneira de ser ajudadora do meu marido e pode</w:t>
      </w:r>
      <w:r w:rsidR="00810C26">
        <w:t>r</w:t>
      </w:r>
      <w:r w:rsidR="001C3F84">
        <w:t xml:space="preserve"> ouvir dele... "bem aventurada és e por isso a louvo";</w:t>
      </w:r>
      <w:r w:rsidR="001C3F84">
        <w:br/>
        <w:t>3- Quanto ao modo de educar os meus filhos</w:t>
      </w:r>
      <w:r w:rsidR="00CF3F9D">
        <w:t xml:space="preserve"> à maneira de Deus, transformando-os em homens e mulheres de honra.</w:t>
      </w:r>
      <w:r w:rsidR="00CF3F9D">
        <w:br/>
      </w:r>
      <w:r w:rsidR="00CF3F9D">
        <w:br/>
        <w:t>Sempre procurei esconder a Palavra de Deus em meu coração para eu não pecar contra Ele (Sal 119:11). Quando estou prestes a me desviar por um caminho que sei que não vou agradá-Lo, lembro</w:t>
      </w:r>
      <w:r w:rsidR="00C36BD5">
        <w:t>-me do</w:t>
      </w:r>
      <w:r w:rsidR="00CF3F9D">
        <w:t xml:space="preserve"> que Ele tão amorosa e pacientemente me </w:t>
      </w:r>
      <w:r w:rsidR="00C36BD5">
        <w:t>tem ensinado na Bíblia</w:t>
      </w:r>
      <w:r w:rsidR="008A7B1C">
        <w:t>.</w:t>
      </w:r>
      <w:r w:rsidR="00181E32">
        <w:t xml:space="preserve">.. </w:t>
      </w:r>
      <w:r w:rsidR="00181E32">
        <w:rPr>
          <w:color w:val="0070C0"/>
        </w:rPr>
        <w:t>"</w:t>
      </w:r>
      <w:r w:rsidR="00157B70">
        <w:rPr>
          <w:color w:val="0070C0"/>
        </w:rPr>
        <w:t xml:space="preserve">Assim diz o Senhor: Ponde-vos nos caminhos, e vede, e </w:t>
      </w:r>
      <w:proofErr w:type="gramStart"/>
      <w:r w:rsidR="00157B70">
        <w:rPr>
          <w:color w:val="0070C0"/>
        </w:rPr>
        <w:t>perguntai</w:t>
      </w:r>
      <w:proofErr w:type="gramEnd"/>
      <w:r w:rsidR="00157B70">
        <w:rPr>
          <w:color w:val="0070C0"/>
        </w:rPr>
        <w:t xml:space="preserve"> pelas veredas antigas, qual é o bom caminho, e andai por ele; e achareis descanso para vossas almas..." </w:t>
      </w:r>
      <w:r w:rsidR="00157B70">
        <w:t>(</w:t>
      </w:r>
      <w:proofErr w:type="spellStart"/>
      <w:r w:rsidR="00157B70">
        <w:t>Jer</w:t>
      </w:r>
      <w:proofErr w:type="spellEnd"/>
      <w:r w:rsidR="00157B70">
        <w:t xml:space="preserve"> 6:16) </w:t>
      </w:r>
      <w:r w:rsidR="00B16963">
        <w:br/>
      </w:r>
      <w:r w:rsidR="00B16963">
        <w:rPr>
          <w:color w:val="0070C0"/>
        </w:rPr>
        <w:t>"Oh! quão doces são as Tuas Palavras ao meu paladar, mais doces do que o mel à minha boca."</w:t>
      </w:r>
      <w:r w:rsidR="00B16963">
        <w:t>(Sal 119:103)</w:t>
      </w:r>
      <w:r w:rsidR="00B16963">
        <w:br/>
      </w:r>
      <w:r w:rsidR="00B16963">
        <w:rPr>
          <w:color w:val="FF0000"/>
        </w:rPr>
        <w:t xml:space="preserve">"Agora, Senhor, peço que cuides da minha vida para que eu não me desvie nem para a direita nem para a esquerda mas que eu siga sempre em frente olhando para Ti que és o </w:t>
      </w:r>
      <w:r w:rsidR="00B16963">
        <w:rPr>
          <w:color w:val="0070C0"/>
        </w:rPr>
        <w:t>"autor e consumador da fé</w:t>
      </w:r>
      <w:r w:rsidR="00EE3F0B">
        <w:rPr>
          <w:color w:val="0070C0"/>
        </w:rPr>
        <w:t xml:space="preserve">..." </w:t>
      </w:r>
      <w:r w:rsidR="00EE3F0B">
        <w:t>(</w:t>
      </w:r>
      <w:proofErr w:type="spellStart"/>
      <w:r w:rsidR="00EE3F0B">
        <w:t>Heb</w:t>
      </w:r>
      <w:proofErr w:type="spellEnd"/>
      <w:r w:rsidR="00EE3F0B">
        <w:t xml:space="preserve"> 12:2)</w:t>
      </w:r>
      <w:r w:rsidR="00EE3F0B">
        <w:rPr>
          <w:color w:val="FF0000"/>
        </w:rPr>
        <w:t>... da minha fé!</w:t>
      </w:r>
      <w:r w:rsidR="00EE3F0B">
        <w:rPr>
          <w:color w:val="FF0000"/>
        </w:rPr>
        <w:br/>
        <w:t>Que eu, Senhor, não só leia a Tua Palavra mas que eu reflita e medite nela o dia inteiro (Sal 119:97) para que eu possa compreendê-la e aplic</w:t>
      </w:r>
      <w:r w:rsidR="003F765C">
        <w:rPr>
          <w:color w:val="FF0000"/>
        </w:rPr>
        <w:t>á</w:t>
      </w:r>
      <w:r w:rsidR="00EE3F0B">
        <w:rPr>
          <w:color w:val="FF0000"/>
        </w:rPr>
        <w:t>-la em minha vida. Amém!</w:t>
      </w:r>
    </w:p>
    <w:sectPr w:rsidR="00DA575C" w:rsidRPr="00EE3F0B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5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59"/>
    <w:rsid w:val="00032FE2"/>
    <w:rsid w:val="000B6EF7"/>
    <w:rsid w:val="000C656D"/>
    <w:rsid w:val="00157B70"/>
    <w:rsid w:val="00181E32"/>
    <w:rsid w:val="001C3F84"/>
    <w:rsid w:val="001C70E3"/>
    <w:rsid w:val="003F765C"/>
    <w:rsid w:val="00405E0D"/>
    <w:rsid w:val="006824C1"/>
    <w:rsid w:val="00771F88"/>
    <w:rsid w:val="00810C26"/>
    <w:rsid w:val="00861459"/>
    <w:rsid w:val="008A7B1C"/>
    <w:rsid w:val="00A85EBF"/>
    <w:rsid w:val="00B16963"/>
    <w:rsid w:val="00C36BD5"/>
    <w:rsid w:val="00CF3F9D"/>
    <w:rsid w:val="00D572A5"/>
    <w:rsid w:val="00DA575C"/>
    <w:rsid w:val="00DB1C4B"/>
    <w:rsid w:val="00EE3F0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11</cp:revision>
  <dcterms:created xsi:type="dcterms:W3CDTF">2019-11-18T23:48:00Z</dcterms:created>
  <dcterms:modified xsi:type="dcterms:W3CDTF">2019-11-27T13:59:00Z</dcterms:modified>
</cp:coreProperties>
</file>